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54537" w14:textId="77777777"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162113">
        <w:rPr>
          <w:rFonts w:ascii="Times New Roman" w:eastAsia="Times New Roman" w:hAnsi="Times New Roman"/>
          <w:b/>
          <w:iCs/>
          <w:lang w:eastAsia="pl-PL"/>
        </w:rPr>
        <w:t>9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14:paraId="496D3256" w14:textId="720EF96B"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3D53D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18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017B4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6</w:t>
      </w:r>
    </w:p>
    <w:p w14:paraId="7D30E188" w14:textId="77777777"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14:paraId="57492BDF" w14:textId="77777777" w:rsidR="008A404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</w:p>
    <w:p w14:paraId="7F39D664" w14:textId="77777777" w:rsidR="003D53D3" w:rsidRDefault="003D53D3" w:rsidP="00E71B2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E4C6B9" w14:textId="77777777" w:rsidR="003D53D3" w:rsidRDefault="003D53D3" w:rsidP="003D53D3">
      <w:pPr>
        <w:rPr>
          <w:rFonts w:ascii="Times New Roman" w:eastAsia="Times New Roman" w:hAnsi="Times New Roman"/>
        </w:rPr>
      </w:pPr>
      <w:r>
        <w:t>Remont wejścia głównego i bocznego (schodów zewnętrznych)  do budynku Zespołu Krytych Pływalni AKF w Krakowie</w:t>
      </w:r>
    </w:p>
    <w:p w14:paraId="2D24E174" w14:textId="68E2A912" w:rsidR="004C78B2" w:rsidRPr="00E71B2A" w:rsidRDefault="004C78B2" w:rsidP="00E71B2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</w:t>
      </w:r>
      <w:r w:rsidR="00017B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83719">
        <w:rPr>
          <w:rFonts w:ascii="Times New Roman" w:eastAsia="Times New Roman" w:hAnsi="Times New Roman"/>
          <w:sz w:val="24"/>
          <w:szCs w:val="24"/>
          <w:lang w:eastAsia="pl-PL"/>
        </w:rPr>
        <w:t>osób, zgodnie z postawionym przez Zamawiającego warunkiem:</w:t>
      </w:r>
    </w:p>
    <w:p w14:paraId="7AE9F801" w14:textId="77777777"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14:paraId="7CDC2889" w14:textId="77777777" w:rsidR="004B06A6" w:rsidRPr="00CE183B" w:rsidRDefault="004C78B2" w:rsidP="00CE183B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tbl>
      <w:tblPr>
        <w:tblStyle w:val="Tabela-Siatka"/>
        <w:tblW w:w="13887" w:type="dxa"/>
        <w:tblLook w:val="04A0" w:firstRow="1" w:lastRow="0" w:firstColumn="1" w:lastColumn="0" w:noHBand="0" w:noVBand="1"/>
      </w:tblPr>
      <w:tblGrid>
        <w:gridCol w:w="603"/>
        <w:gridCol w:w="3040"/>
        <w:gridCol w:w="2384"/>
        <w:gridCol w:w="5523"/>
        <w:gridCol w:w="2337"/>
      </w:tblGrid>
      <w:tr w:rsidR="003D53D3" w14:paraId="52B26145" w14:textId="77777777" w:rsidTr="00CE183B">
        <w:trPr>
          <w:trHeight w:val="1911"/>
        </w:trPr>
        <w:tc>
          <w:tcPr>
            <w:tcW w:w="603" w:type="dxa"/>
          </w:tcPr>
          <w:p w14:paraId="250BF872" w14:textId="77777777" w:rsidR="004048B3" w:rsidRDefault="004048B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070" w:type="dxa"/>
          </w:tcPr>
          <w:p w14:paraId="5746FDD0" w14:textId="77777777" w:rsidR="004048B3" w:rsidRPr="00F60905" w:rsidRDefault="004048B3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3260" w:type="dxa"/>
          </w:tcPr>
          <w:p w14:paraId="5983EA94" w14:textId="77777777" w:rsidR="004048B3" w:rsidRPr="00F60905" w:rsidRDefault="004048B3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3402" w:type="dxa"/>
          </w:tcPr>
          <w:p w14:paraId="34CB1DB0" w14:textId="3113D9FE" w:rsidR="004048B3" w:rsidRDefault="004048B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(nazwa – izba samorządu zawodowego, numer, przez </w:t>
            </w:r>
            <w:r w:rsidRPr="004368E2">
              <w:rPr>
                <w:rFonts w:ascii="Times New Roman" w:eastAsia="Times New Roman" w:hAnsi="Times New Roman"/>
                <w:b/>
                <w:bCs/>
                <w:lang w:eastAsia="pl-PL"/>
              </w:rPr>
              <w:t>kogo i kiedy wydane, data ważności)</w:t>
            </w:r>
            <w:r w:rsidR="003D53D3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 doświadczenie </w:t>
            </w:r>
          </w:p>
        </w:tc>
        <w:tc>
          <w:tcPr>
            <w:tcW w:w="2552" w:type="dxa"/>
          </w:tcPr>
          <w:p w14:paraId="6F3EAE52" w14:textId="77777777" w:rsidR="004048B3" w:rsidRPr="00F60905" w:rsidRDefault="004048B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3D53D3" w14:paraId="1A79D763" w14:textId="77777777" w:rsidTr="00B057D1">
        <w:tc>
          <w:tcPr>
            <w:tcW w:w="603" w:type="dxa"/>
          </w:tcPr>
          <w:p w14:paraId="204A7A0C" w14:textId="77777777" w:rsidR="004048B3" w:rsidRDefault="004048B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070" w:type="dxa"/>
          </w:tcPr>
          <w:p w14:paraId="6438DA00" w14:textId="0DCF2EBA" w:rsidR="004048B3" w:rsidRPr="00B057D1" w:rsidRDefault="003D53D3" w:rsidP="001C42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Koordynator robót budowlanych </w:t>
            </w:r>
          </w:p>
        </w:tc>
        <w:tc>
          <w:tcPr>
            <w:tcW w:w="3260" w:type="dxa"/>
          </w:tcPr>
          <w:p w14:paraId="74102251" w14:textId="77777777" w:rsidR="004048B3" w:rsidRDefault="004048B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</w:tcPr>
          <w:p w14:paraId="2A0161FB" w14:textId="19325462" w:rsidR="004048B3" w:rsidRDefault="003D53D3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Doświadczenie…………………………………………</w:t>
            </w:r>
          </w:p>
        </w:tc>
        <w:tc>
          <w:tcPr>
            <w:tcW w:w="2552" w:type="dxa"/>
          </w:tcPr>
          <w:p w14:paraId="1218AB09" w14:textId="77777777" w:rsidR="00017B40" w:rsidRDefault="004048B3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 </w:t>
            </w:r>
          </w:p>
          <w:p w14:paraId="57662B5F" w14:textId="77777777" w:rsidR="004048B3" w:rsidRPr="00FD074A" w:rsidRDefault="004048B3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sz w:val="20"/>
                <w:szCs w:val="20"/>
                <w:lang w:eastAsia="pl-PL"/>
              </w:rPr>
              <w:t>……………………………</w:t>
            </w:r>
          </w:p>
          <w:p w14:paraId="059AB0B6" w14:textId="77777777" w:rsidR="004048B3" w:rsidRDefault="004048B3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D074A">
              <w:rPr>
                <w:rFonts w:ascii="Verdana" w:eastAsia="Times New Roman" w:hAnsi="Verdana"/>
                <w:i/>
                <w:sz w:val="18"/>
                <w:szCs w:val="18"/>
                <w:lang w:eastAsia="pl-PL"/>
              </w:rPr>
              <w:t>(podać podstawę dysponowania)</w:t>
            </w:r>
          </w:p>
        </w:tc>
      </w:tr>
      <w:tr w:rsidR="003D53D3" w14:paraId="6973BA94" w14:textId="77777777" w:rsidTr="00B057D1">
        <w:tc>
          <w:tcPr>
            <w:tcW w:w="603" w:type="dxa"/>
          </w:tcPr>
          <w:p w14:paraId="0A1D21A1" w14:textId="3D7D0A97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70" w:type="dxa"/>
          </w:tcPr>
          <w:p w14:paraId="1A9FE0DA" w14:textId="1F56062B" w:rsidR="00E71B2A" w:rsidRPr="00E71B2A" w:rsidRDefault="00E71B2A" w:rsidP="001C422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1B2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1C422B" w:rsidRPr="001C422B">
              <w:t>osob</w:t>
            </w:r>
            <w:r w:rsidR="001C422B" w:rsidRPr="001C422B">
              <w:t>a</w:t>
            </w:r>
            <w:r w:rsidR="001C422B">
              <w:t xml:space="preserve"> posiadająca</w:t>
            </w:r>
            <w:r w:rsidR="001C422B" w:rsidRPr="001C422B">
              <w:t xml:space="preserve"> aktualne świadectwo kwalifikacyjne uprawniające do zajmowania się eksploatacją urządzeń na stanowisku DOZORU (D)</w:t>
            </w:r>
            <w:r w:rsidR="001C422B">
              <w:t xml:space="preserve">, zgodnie z zapisami SWZ </w:t>
            </w:r>
          </w:p>
        </w:tc>
        <w:tc>
          <w:tcPr>
            <w:tcW w:w="3260" w:type="dxa"/>
          </w:tcPr>
          <w:p w14:paraId="0281C9FD" w14:textId="77777777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</w:tcPr>
          <w:p w14:paraId="2D1F0377" w14:textId="77777777" w:rsidR="001C422B" w:rsidRDefault="001C422B" w:rsidP="001C422B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Świadectwo kwalifikacyjne D do 1 kV</w:t>
            </w:r>
          </w:p>
          <w:p w14:paraId="19D4A69A" w14:textId="77777777" w:rsidR="001C422B" w:rsidRDefault="001C422B" w:rsidP="001C422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14:paraId="0E082888" w14:textId="77777777" w:rsidR="001C422B" w:rsidRDefault="001C422B" w:rsidP="001C422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Numer uprawnień………....…….</w:t>
            </w:r>
          </w:p>
          <w:p w14:paraId="6A07A0ED" w14:textId="77777777" w:rsidR="001C422B" w:rsidRDefault="001C422B" w:rsidP="001C422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Data ich wydania…………….…..</w:t>
            </w:r>
          </w:p>
          <w:p w14:paraId="41B594CA" w14:textId="77777777" w:rsidR="001C422B" w:rsidRDefault="001C422B" w:rsidP="001C422B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Szczegółowy zakres uprawnień ……………………….…… </w:t>
            </w:r>
          </w:p>
          <w:p w14:paraId="482EAAA1" w14:textId="77777777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0BC069" w14:textId="77777777" w:rsidR="00E71B2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76D85539" w14:textId="31FC1058" w:rsidR="00E71B2A" w:rsidRPr="00FD074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sz w:val="20"/>
                <w:szCs w:val="20"/>
                <w:lang w:eastAsia="pl-PL"/>
              </w:rPr>
              <w:t>……………………………</w:t>
            </w:r>
          </w:p>
          <w:p w14:paraId="4154B36A" w14:textId="644A6E9B" w:rsidR="00E71B2A" w:rsidRPr="00FD074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i/>
                <w:sz w:val="18"/>
                <w:szCs w:val="18"/>
                <w:lang w:eastAsia="pl-PL"/>
              </w:rPr>
              <w:t>(podać podstawę dysponowania)</w:t>
            </w:r>
          </w:p>
        </w:tc>
      </w:tr>
      <w:tr w:rsidR="003D53D3" w14:paraId="43C0EC5F" w14:textId="77777777" w:rsidTr="00B057D1">
        <w:tc>
          <w:tcPr>
            <w:tcW w:w="603" w:type="dxa"/>
          </w:tcPr>
          <w:p w14:paraId="2F9AB0DF" w14:textId="5314834A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70" w:type="dxa"/>
          </w:tcPr>
          <w:p w14:paraId="5C801B00" w14:textId="0EB1DFED" w:rsidR="00E71B2A" w:rsidRPr="001C422B" w:rsidRDefault="001C422B" w:rsidP="004048B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C422B">
              <w:t>osoba posiadająca</w:t>
            </w:r>
            <w:r w:rsidRPr="001C422B">
              <w:t xml:space="preserve"> aktualne świadectwo kwalifikacyjne uprawniające do zajmowania się eksploatacją urządzeń na stanowisku EKSPLOATACJI (E)</w:t>
            </w:r>
          </w:p>
        </w:tc>
        <w:tc>
          <w:tcPr>
            <w:tcW w:w="3260" w:type="dxa"/>
          </w:tcPr>
          <w:p w14:paraId="3998AD7C" w14:textId="77777777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14:paraId="4B41B314" w14:textId="77777777" w:rsidR="001C422B" w:rsidRDefault="001C422B" w:rsidP="001C422B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Świadectwo kwalifikacyjne E do 1kV</w:t>
            </w:r>
          </w:p>
          <w:p w14:paraId="327FE726" w14:textId="77777777" w:rsidR="001C422B" w:rsidRDefault="001C422B" w:rsidP="001C422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Numer uprawnień………....…….</w:t>
            </w:r>
          </w:p>
          <w:p w14:paraId="6FD37152" w14:textId="77777777" w:rsidR="001C422B" w:rsidRDefault="001C422B" w:rsidP="001C422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Data ich wydania…………….…..</w:t>
            </w:r>
          </w:p>
          <w:p w14:paraId="1DAF52CC" w14:textId="77777777" w:rsidR="001C422B" w:rsidRDefault="001C422B" w:rsidP="001C422B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Szczegółowy zakres uprawnień ……………………….…… </w:t>
            </w:r>
          </w:p>
          <w:p w14:paraId="314449C3" w14:textId="77777777" w:rsidR="00E71B2A" w:rsidRDefault="00E71B2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232A77" w14:textId="77777777" w:rsidR="00E71B2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14:paraId="168216BD" w14:textId="13E137B7" w:rsidR="00E71B2A" w:rsidRPr="00FD074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sz w:val="20"/>
                <w:szCs w:val="20"/>
                <w:lang w:eastAsia="pl-PL"/>
              </w:rPr>
              <w:t>……………………………</w:t>
            </w:r>
          </w:p>
          <w:p w14:paraId="23CE7DE8" w14:textId="17AF0FC1" w:rsidR="00E71B2A" w:rsidRPr="00FD074A" w:rsidRDefault="00E71B2A" w:rsidP="00E71B2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i/>
                <w:sz w:val="18"/>
                <w:szCs w:val="18"/>
                <w:lang w:eastAsia="pl-PL"/>
              </w:rPr>
              <w:t>(podać podstawę dysponowania)</w:t>
            </w:r>
          </w:p>
        </w:tc>
      </w:tr>
    </w:tbl>
    <w:p w14:paraId="4F48BD51" w14:textId="77777777"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14:paraId="3493A9CA" w14:textId="77777777" w:rsidR="00FD074A" w:rsidRPr="00FD074A" w:rsidRDefault="00FD074A" w:rsidP="00FD074A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14:paraId="0C035476" w14:textId="77777777" w:rsidR="00CE183B" w:rsidRPr="00162113" w:rsidRDefault="00CE183B" w:rsidP="00CE183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CBF28E" w14:textId="77777777"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6F78CC38" w14:textId="41568DFB" w:rsidR="00936BA4" w:rsidRPr="00E71B2A" w:rsidRDefault="00162113" w:rsidP="00E71B2A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62113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sectPr w:rsidR="00936BA4" w:rsidRPr="00E71B2A" w:rsidSect="00CE183B">
      <w:pgSz w:w="16838" w:h="11906" w:orient="landscape"/>
      <w:pgMar w:top="441" w:right="1417" w:bottom="0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8F9BC" w14:textId="77777777" w:rsidR="006F4E07" w:rsidRDefault="006F4E07" w:rsidP="00C135C5">
      <w:pPr>
        <w:spacing w:after="0" w:line="240" w:lineRule="auto"/>
      </w:pPr>
      <w:r>
        <w:separator/>
      </w:r>
    </w:p>
  </w:endnote>
  <w:endnote w:type="continuationSeparator" w:id="0">
    <w:p w14:paraId="569E7C14" w14:textId="77777777" w:rsidR="006F4E07" w:rsidRDefault="006F4E07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58D5A" w14:textId="77777777" w:rsidR="006F4E07" w:rsidRDefault="006F4E07" w:rsidP="00C135C5">
      <w:pPr>
        <w:spacing w:after="0" w:line="240" w:lineRule="auto"/>
      </w:pPr>
      <w:r>
        <w:separator/>
      </w:r>
    </w:p>
  </w:footnote>
  <w:footnote w:type="continuationSeparator" w:id="0">
    <w:p w14:paraId="5CBAC5A9" w14:textId="77777777" w:rsidR="006F4E07" w:rsidRDefault="006F4E07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8B2"/>
    <w:rsid w:val="00017784"/>
    <w:rsid w:val="00017B40"/>
    <w:rsid w:val="00017D95"/>
    <w:rsid w:val="00105F10"/>
    <w:rsid w:val="00145E8B"/>
    <w:rsid w:val="00162113"/>
    <w:rsid w:val="001943AF"/>
    <w:rsid w:val="001C422B"/>
    <w:rsid w:val="003D53D3"/>
    <w:rsid w:val="003F70BB"/>
    <w:rsid w:val="004048B3"/>
    <w:rsid w:val="004121CE"/>
    <w:rsid w:val="004368E2"/>
    <w:rsid w:val="00471928"/>
    <w:rsid w:val="004B06A6"/>
    <w:rsid w:val="004C78B2"/>
    <w:rsid w:val="005945A3"/>
    <w:rsid w:val="005C5827"/>
    <w:rsid w:val="006F4E07"/>
    <w:rsid w:val="00706CEE"/>
    <w:rsid w:val="00783719"/>
    <w:rsid w:val="007F4795"/>
    <w:rsid w:val="0085703B"/>
    <w:rsid w:val="008A404D"/>
    <w:rsid w:val="008D31D7"/>
    <w:rsid w:val="00910709"/>
    <w:rsid w:val="00936BA4"/>
    <w:rsid w:val="00970953"/>
    <w:rsid w:val="0098215A"/>
    <w:rsid w:val="00A86D4C"/>
    <w:rsid w:val="00A928C8"/>
    <w:rsid w:val="00B057D1"/>
    <w:rsid w:val="00B76EC1"/>
    <w:rsid w:val="00C135C5"/>
    <w:rsid w:val="00C3302E"/>
    <w:rsid w:val="00CD0411"/>
    <w:rsid w:val="00CE183B"/>
    <w:rsid w:val="00D21F93"/>
    <w:rsid w:val="00D34DD8"/>
    <w:rsid w:val="00D67DA3"/>
    <w:rsid w:val="00D91B7F"/>
    <w:rsid w:val="00DA15CE"/>
    <w:rsid w:val="00E71B2A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5369B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7</cp:revision>
  <dcterms:created xsi:type="dcterms:W3CDTF">2026-03-17T13:07:00Z</dcterms:created>
  <dcterms:modified xsi:type="dcterms:W3CDTF">2026-07-22T09:10:00Z</dcterms:modified>
</cp:coreProperties>
</file>